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17E85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一图读懂《北京市关于促进商业卫星遥感数据资源开发利用的若干措施（2026-2030年）》</w:t>
      </w:r>
    </w:p>
    <w:bookmarkEnd w:id="0"/>
    <w:p w14:paraId="6814745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发布日期：2026-01-23 16:35</w:t>
      </w:r>
    </w:p>
    <w:p w14:paraId="17A34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687570" cy="7669530"/>
            <wp:effectExtent l="0" t="0" r="177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766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87630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5075" cy="8639175"/>
            <wp:effectExtent l="0" t="0" r="317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6440" cy="8667750"/>
            <wp:effectExtent l="0" t="0" r="165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C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https://jxj.beijing.gov.cn/zwgk/2024zcjd/202601/t20260123_4459538.html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001761"/>
    <w:rsid w:val="16E465E6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D5360F"/>
    <w:rsid w:val="39C13035"/>
    <w:rsid w:val="3B005163"/>
    <w:rsid w:val="3BC5648D"/>
    <w:rsid w:val="3C131F35"/>
    <w:rsid w:val="3C8B707E"/>
    <w:rsid w:val="3CC7041B"/>
    <w:rsid w:val="3D242F7A"/>
    <w:rsid w:val="3E5B55A7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637541"/>
    <w:rsid w:val="45B9632A"/>
    <w:rsid w:val="46EA79BC"/>
    <w:rsid w:val="47407E1B"/>
    <w:rsid w:val="479917B8"/>
    <w:rsid w:val="480C084C"/>
    <w:rsid w:val="480F418D"/>
    <w:rsid w:val="485C7A85"/>
    <w:rsid w:val="48693B78"/>
    <w:rsid w:val="486F5D2C"/>
    <w:rsid w:val="4B077B9F"/>
    <w:rsid w:val="4CA87F48"/>
    <w:rsid w:val="4CF97814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E45E5C"/>
    <w:rsid w:val="5966249A"/>
    <w:rsid w:val="599D54F4"/>
    <w:rsid w:val="5ABE63C0"/>
    <w:rsid w:val="5AFF7B53"/>
    <w:rsid w:val="5B5F3C17"/>
    <w:rsid w:val="5C0F18E6"/>
    <w:rsid w:val="5D942074"/>
    <w:rsid w:val="5E365821"/>
    <w:rsid w:val="5F42540D"/>
    <w:rsid w:val="5F9A3865"/>
    <w:rsid w:val="601B5D76"/>
    <w:rsid w:val="605308F0"/>
    <w:rsid w:val="60F01468"/>
    <w:rsid w:val="613B531F"/>
    <w:rsid w:val="61537BFA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4325A8"/>
    <w:rsid w:val="73F7433F"/>
    <w:rsid w:val="756F626F"/>
    <w:rsid w:val="75930F1E"/>
    <w:rsid w:val="775748F9"/>
    <w:rsid w:val="77BF12F7"/>
    <w:rsid w:val="78264085"/>
    <w:rsid w:val="78F91413"/>
    <w:rsid w:val="79060B26"/>
    <w:rsid w:val="79606526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34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4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microsoft.com/office/2006/relationships/keyMapCustomizations" Target="customizations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2026-01-26T08:09:28Z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2052-12.1.0.25186</vt:lpwstr>
  </property>
  <property fmtid="{D5CDD505-2E9C-101B-9397-08002B2CF9AE}" pid="3" name="ICV">
    <vt:lpwstr>F742D1FB3EF64A09A33935928751984A_13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